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CA2" w:rsidRPr="00710CA2" w:rsidRDefault="00710CA2" w:rsidP="00D9381D">
      <w:pPr>
        <w:spacing w:line="360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5760720" cy="1409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lavička-papí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81D" w:rsidRPr="0035190C" w:rsidRDefault="00D9381D" w:rsidP="0035190C">
      <w:pPr>
        <w:spacing w:line="240" w:lineRule="auto"/>
        <w:jc w:val="center"/>
        <w:rPr>
          <w:sz w:val="52"/>
        </w:rPr>
      </w:pPr>
      <w:r w:rsidRPr="00D9381D">
        <w:rPr>
          <w:b/>
          <w:bCs/>
          <w:sz w:val="52"/>
        </w:rPr>
        <w:t>ŽÁDOST O ZAŘAZENÍ DO CHOVU</w:t>
      </w:r>
    </w:p>
    <w:p w:rsidR="00D9381D" w:rsidRPr="0035190C" w:rsidRDefault="00D9381D" w:rsidP="0035190C">
      <w:pPr>
        <w:pStyle w:val="Default"/>
        <w:spacing w:line="480" w:lineRule="auto"/>
      </w:pPr>
      <w:r w:rsidRPr="0035190C">
        <w:t xml:space="preserve">Žádám o zařazení do chovu (jméno a chovatelská stanice): </w:t>
      </w:r>
    </w:p>
    <w:p w:rsidR="00D9381D" w:rsidRPr="0035190C" w:rsidRDefault="00D9381D" w:rsidP="0035190C">
      <w:pPr>
        <w:pStyle w:val="Default"/>
        <w:spacing w:line="480" w:lineRule="auto"/>
      </w:pPr>
      <w:r w:rsidRPr="0035190C">
        <w:t>……………………………………………………………….……………</w:t>
      </w:r>
      <w:r w:rsidR="0035190C">
        <w:t>………..…………………………………………………</w:t>
      </w:r>
    </w:p>
    <w:p w:rsidR="00D9381D" w:rsidRPr="0035190C" w:rsidRDefault="00D9381D" w:rsidP="0035190C">
      <w:pPr>
        <w:pStyle w:val="Default"/>
        <w:spacing w:line="480" w:lineRule="auto"/>
      </w:pPr>
      <w:r w:rsidRPr="0035190C">
        <w:t xml:space="preserve">Pohlaví: pes – </w:t>
      </w:r>
      <w:proofErr w:type="gramStart"/>
      <w:r w:rsidRPr="0035190C">
        <w:t xml:space="preserve">fena </w:t>
      </w:r>
      <w:r w:rsidR="0035190C">
        <w:t xml:space="preserve">                                   </w:t>
      </w:r>
      <w:r w:rsidRPr="0035190C">
        <w:t>Datum</w:t>
      </w:r>
      <w:proofErr w:type="gramEnd"/>
      <w:r w:rsidRPr="0035190C">
        <w:t xml:space="preserve"> narození: ………..………….…………………………… </w:t>
      </w:r>
    </w:p>
    <w:p w:rsidR="00D9381D" w:rsidRPr="0035190C" w:rsidRDefault="00D9381D" w:rsidP="0035190C">
      <w:pPr>
        <w:pStyle w:val="Default"/>
        <w:spacing w:line="480" w:lineRule="auto"/>
      </w:pPr>
      <w:r w:rsidRPr="0035190C">
        <w:t xml:space="preserve">Číslo zápisu (u importovaných jedinců i zkratka a číslo původní </w:t>
      </w:r>
      <w:proofErr w:type="spellStart"/>
      <w:r w:rsidRPr="0035190C">
        <w:t>pl</w:t>
      </w:r>
      <w:proofErr w:type="spellEnd"/>
      <w:r w:rsidRPr="0035190C">
        <w:t>.</w:t>
      </w:r>
      <w:r w:rsidR="0035190C">
        <w:t xml:space="preserve"> </w:t>
      </w:r>
      <w:r w:rsidRPr="0035190C">
        <w:t>knihy): ………………………………………………………………………………………………</w:t>
      </w:r>
      <w:r w:rsidR="0035190C">
        <w:t>……………………………</w:t>
      </w:r>
      <w:proofErr w:type="gramStart"/>
      <w:r w:rsidR="0035190C">
        <w:t>…..</w:t>
      </w:r>
      <w:r w:rsidRPr="0035190C">
        <w:t>…</w:t>
      </w:r>
      <w:proofErr w:type="gramEnd"/>
      <w:r w:rsidRPr="0035190C">
        <w:t xml:space="preserve">……. </w:t>
      </w:r>
    </w:p>
    <w:p w:rsidR="00D9381D" w:rsidRPr="0035190C" w:rsidRDefault="00D9381D" w:rsidP="0035190C">
      <w:pPr>
        <w:pStyle w:val="Default"/>
        <w:spacing w:line="480" w:lineRule="auto"/>
      </w:pPr>
      <w:r w:rsidRPr="0035190C">
        <w:t xml:space="preserve">barva očí: …………..………………….. skus: ………………….…………. </w:t>
      </w:r>
      <w:proofErr w:type="gramStart"/>
      <w:r w:rsidRPr="0035190C">
        <w:t>počet</w:t>
      </w:r>
      <w:proofErr w:type="gramEnd"/>
      <w:r w:rsidRPr="0035190C">
        <w:t xml:space="preserve"> zubů: ……………..…….…………… </w:t>
      </w:r>
    </w:p>
    <w:p w:rsidR="00D9381D" w:rsidRPr="0035190C" w:rsidRDefault="0035190C" w:rsidP="0035190C">
      <w:pPr>
        <w:pStyle w:val="Default"/>
        <w:spacing w:line="480" w:lineRule="auto"/>
      </w:pPr>
      <w:r>
        <w:t>kohoutková výška: …………</w:t>
      </w:r>
      <w:proofErr w:type="gramStart"/>
      <w:r>
        <w:t>…</w:t>
      </w:r>
      <w:proofErr w:type="gramEnd"/>
      <w:r>
        <w:t xml:space="preserve">.  </w:t>
      </w:r>
      <w:proofErr w:type="gramStart"/>
      <w:r w:rsidR="00D9381D" w:rsidRPr="0035190C">
        <w:t>výsledek</w:t>
      </w:r>
      <w:proofErr w:type="gramEnd"/>
      <w:r w:rsidR="00D9381D" w:rsidRPr="0035190C">
        <w:t xml:space="preserve"> RTG DK</w:t>
      </w:r>
      <w:r>
        <w:t xml:space="preserve">K: ………………  výsledek CSNB </w:t>
      </w:r>
      <w:r w:rsidR="00D9381D" w:rsidRPr="0035190C">
        <w:t xml:space="preserve">……….………………. </w:t>
      </w:r>
    </w:p>
    <w:p w:rsidR="00D9381D" w:rsidRPr="0035190C" w:rsidRDefault="00D9381D" w:rsidP="0035190C">
      <w:pPr>
        <w:pStyle w:val="Default"/>
        <w:spacing w:line="480" w:lineRule="auto"/>
      </w:pPr>
      <w:r w:rsidRPr="0035190C">
        <w:t xml:space="preserve">Dosažené výstavní hodnocení a tituly: </w:t>
      </w:r>
    </w:p>
    <w:p w:rsidR="00D9381D" w:rsidRPr="0035190C" w:rsidRDefault="00D9381D" w:rsidP="0035190C">
      <w:pPr>
        <w:pStyle w:val="Default"/>
        <w:spacing w:line="480" w:lineRule="auto"/>
      </w:pPr>
      <w:r w:rsidRPr="0035190C">
        <w:t>………………………………………………………………………………………………………………………………………</w:t>
      </w:r>
      <w:r w:rsidR="0035190C">
        <w:t>……………….………………………………………………………………………………………………………………………………….</w:t>
      </w:r>
      <w:r w:rsidRPr="0035190C">
        <w:t xml:space="preserve">... </w:t>
      </w:r>
    </w:p>
    <w:p w:rsidR="00D9381D" w:rsidRPr="0035190C" w:rsidRDefault="00D9381D" w:rsidP="0035190C">
      <w:pPr>
        <w:pStyle w:val="Default"/>
        <w:spacing w:line="480" w:lineRule="auto"/>
      </w:pPr>
      <w:r w:rsidRPr="0035190C">
        <w:t>Jméno a adresa majitele: ……………………………………………………………………</w:t>
      </w:r>
      <w:r w:rsidR="0035190C">
        <w:t>….</w:t>
      </w:r>
      <w:r w:rsidRPr="0035190C">
        <w:t>……………………………………………………………………</w:t>
      </w:r>
      <w:r w:rsidR="0035190C">
        <w:t>…</w:t>
      </w:r>
    </w:p>
    <w:p w:rsidR="00D9381D" w:rsidRPr="0035190C" w:rsidRDefault="0035190C" w:rsidP="0035190C">
      <w:pPr>
        <w:pStyle w:val="Default"/>
        <w:spacing w:line="480" w:lineRule="auto"/>
      </w:pPr>
      <w:r>
        <w:t xml:space="preserve">Tel: …………………………………………….…… </w:t>
      </w:r>
      <w:r w:rsidR="00D9381D" w:rsidRPr="0035190C">
        <w:t xml:space="preserve"> </w:t>
      </w:r>
      <w:r>
        <w:t xml:space="preserve">                    </w:t>
      </w:r>
      <w:r w:rsidR="00D9381D" w:rsidRPr="0035190C">
        <w:t>e-mail: ……</w:t>
      </w:r>
      <w:r>
        <w:t>…</w:t>
      </w:r>
      <w:r w:rsidR="00D9381D" w:rsidRPr="0035190C">
        <w:t>……</w:t>
      </w:r>
      <w:r>
        <w:t>………</w:t>
      </w:r>
      <w:r w:rsidR="00D9381D" w:rsidRPr="0035190C">
        <w:t xml:space="preserve">………………………………… </w:t>
      </w:r>
    </w:p>
    <w:p w:rsidR="00D9381D" w:rsidRPr="0035190C" w:rsidRDefault="00D9381D" w:rsidP="0035190C">
      <w:pPr>
        <w:pStyle w:val="Default"/>
        <w:spacing w:line="480" w:lineRule="auto"/>
      </w:pPr>
      <w:r w:rsidRPr="0035190C">
        <w:t xml:space="preserve">Název chovatelské stanice (pouze je-li </w:t>
      </w:r>
      <w:proofErr w:type="gramStart"/>
      <w:r w:rsidRPr="0035190C">
        <w:t>přidělen):</w:t>
      </w:r>
      <w:r w:rsidR="0035190C">
        <w:t xml:space="preserve"> .…</w:t>
      </w:r>
      <w:proofErr w:type="gramEnd"/>
      <w:r w:rsidR="0035190C">
        <w:t>………………………………………………………………</w:t>
      </w:r>
      <w:r w:rsidRPr="0035190C">
        <w:t xml:space="preserve"> </w:t>
      </w:r>
    </w:p>
    <w:p w:rsidR="0035190C" w:rsidRDefault="0035190C" w:rsidP="0035190C">
      <w:pPr>
        <w:pStyle w:val="Default"/>
        <w:spacing w:line="360" w:lineRule="auto"/>
      </w:pPr>
      <w:r w:rsidRPr="0035190C">
        <w:t xml:space="preserve">Datum a místo: </w:t>
      </w:r>
    </w:p>
    <w:p w:rsidR="0035190C" w:rsidRPr="0035190C" w:rsidRDefault="0035190C" w:rsidP="0035190C">
      <w:pPr>
        <w:pStyle w:val="Default"/>
        <w:spacing w:line="360" w:lineRule="auto"/>
      </w:pPr>
      <w:r w:rsidRPr="0035190C">
        <w:t xml:space="preserve">Podpis žadatele: </w:t>
      </w:r>
    </w:p>
    <w:p w:rsidR="0035190C" w:rsidRDefault="0035190C" w:rsidP="0035190C">
      <w:pPr>
        <w:spacing w:line="360" w:lineRule="auto"/>
        <w:rPr>
          <w:b/>
          <w:bCs/>
          <w:sz w:val="24"/>
          <w:szCs w:val="24"/>
        </w:rPr>
      </w:pPr>
    </w:p>
    <w:p w:rsidR="0035190C" w:rsidRDefault="0035190C" w:rsidP="0035190C">
      <w:pPr>
        <w:spacing w:line="360" w:lineRule="auto"/>
        <w:rPr>
          <w:b/>
          <w:bCs/>
          <w:sz w:val="24"/>
          <w:szCs w:val="24"/>
        </w:rPr>
      </w:pPr>
      <w:r w:rsidRPr="0035190C">
        <w:rPr>
          <w:b/>
          <w:bCs/>
          <w:sz w:val="24"/>
          <w:szCs w:val="24"/>
        </w:rPr>
        <w:t xml:space="preserve">Datum </w:t>
      </w:r>
      <w:proofErr w:type="spellStart"/>
      <w:r w:rsidRPr="0035190C">
        <w:rPr>
          <w:b/>
          <w:bCs/>
          <w:sz w:val="24"/>
          <w:szCs w:val="24"/>
        </w:rPr>
        <w:t>uchovnění</w:t>
      </w:r>
      <w:proofErr w:type="spellEnd"/>
      <w:r w:rsidRPr="0035190C">
        <w:rPr>
          <w:b/>
          <w:bCs/>
          <w:sz w:val="24"/>
          <w:szCs w:val="24"/>
        </w:rPr>
        <w:t xml:space="preserve">: </w:t>
      </w:r>
    </w:p>
    <w:p w:rsidR="0035190C" w:rsidRPr="0035190C" w:rsidRDefault="0035190C" w:rsidP="0035190C">
      <w:pPr>
        <w:spacing w:line="360" w:lineRule="auto"/>
        <w:rPr>
          <w:sz w:val="24"/>
          <w:szCs w:val="24"/>
        </w:rPr>
      </w:pPr>
      <w:r w:rsidRPr="0035190C">
        <w:rPr>
          <w:b/>
          <w:bCs/>
          <w:sz w:val="24"/>
          <w:szCs w:val="24"/>
        </w:rPr>
        <w:t>Potvrzení poradce chovu:</w:t>
      </w:r>
    </w:p>
    <w:p w:rsidR="0035190C" w:rsidRDefault="0035190C" w:rsidP="00D9381D">
      <w:pPr>
        <w:pStyle w:val="Default"/>
        <w:spacing w:line="360" w:lineRule="auto"/>
      </w:pPr>
    </w:p>
    <w:p w:rsidR="00D9381D" w:rsidRPr="0035190C" w:rsidRDefault="00D9381D" w:rsidP="00D9381D">
      <w:pPr>
        <w:pStyle w:val="Default"/>
        <w:spacing w:line="360" w:lineRule="auto"/>
        <w:rPr>
          <w:b/>
        </w:rPr>
      </w:pPr>
      <w:r w:rsidRPr="0035190C">
        <w:rPr>
          <w:b/>
        </w:rPr>
        <w:t xml:space="preserve">Nedílnou součástí této žádosti jsou: </w:t>
      </w:r>
    </w:p>
    <w:p w:rsidR="00D9381D" w:rsidRPr="0035190C" w:rsidRDefault="00D9381D" w:rsidP="00D9381D">
      <w:pPr>
        <w:pStyle w:val="Default"/>
        <w:spacing w:after="56" w:line="360" w:lineRule="auto"/>
      </w:pPr>
      <w:r w:rsidRPr="0035190C">
        <w:t xml:space="preserve">1) kopie předepsaných výstavních posudků </w:t>
      </w:r>
    </w:p>
    <w:p w:rsidR="00D9381D" w:rsidRPr="0035190C" w:rsidRDefault="00D9381D" w:rsidP="00D9381D">
      <w:pPr>
        <w:pStyle w:val="Default"/>
        <w:spacing w:after="56" w:line="360" w:lineRule="auto"/>
      </w:pPr>
      <w:r w:rsidRPr="0035190C">
        <w:t xml:space="preserve">2) originál </w:t>
      </w:r>
      <w:r w:rsidR="0035190C" w:rsidRPr="0035190C">
        <w:rPr>
          <w:b/>
        </w:rPr>
        <w:t>FORMULÁŘE PRO UCHOVNĚNÍ</w:t>
      </w:r>
      <w:r w:rsidR="0035190C" w:rsidRPr="0035190C">
        <w:t xml:space="preserve"> </w:t>
      </w:r>
    </w:p>
    <w:p w:rsidR="00D9381D" w:rsidRPr="0035190C" w:rsidRDefault="00D9381D" w:rsidP="00D9381D">
      <w:pPr>
        <w:pStyle w:val="Default"/>
        <w:spacing w:after="56" w:line="360" w:lineRule="auto"/>
      </w:pPr>
      <w:r w:rsidRPr="0035190C">
        <w:t xml:space="preserve">3) kopie zdravotních potvrzení, tj. výsledek DKK a vyšetření očního pozadí </w:t>
      </w:r>
    </w:p>
    <w:p w:rsidR="00D9381D" w:rsidRPr="0035190C" w:rsidRDefault="00D9381D" w:rsidP="00D9381D">
      <w:pPr>
        <w:pStyle w:val="Default"/>
        <w:spacing w:after="56" w:line="360" w:lineRule="auto"/>
      </w:pPr>
      <w:r w:rsidRPr="0035190C">
        <w:t xml:space="preserve">4) originál průkazu původu </w:t>
      </w:r>
    </w:p>
    <w:p w:rsidR="00D9381D" w:rsidRPr="0035190C" w:rsidRDefault="00D9381D" w:rsidP="00D9381D">
      <w:pPr>
        <w:pStyle w:val="Default"/>
        <w:spacing w:line="360" w:lineRule="auto"/>
      </w:pPr>
      <w:r w:rsidRPr="0035190C">
        <w:t>5</w:t>
      </w:r>
      <w:bookmarkStart w:id="0" w:name="_GoBack"/>
      <w:bookmarkEnd w:id="0"/>
      <w:r w:rsidRPr="0035190C">
        <w:t xml:space="preserve">) doklad o zaplacení předepsaného poplatku za zařazení do chovu </w:t>
      </w:r>
    </w:p>
    <w:p w:rsidR="00D9381D" w:rsidRPr="0035190C" w:rsidRDefault="00D9381D" w:rsidP="00D9381D">
      <w:pPr>
        <w:pStyle w:val="Default"/>
        <w:spacing w:line="360" w:lineRule="auto"/>
      </w:pPr>
    </w:p>
    <w:p w:rsidR="00D9381D" w:rsidRPr="0035190C" w:rsidRDefault="00D9381D" w:rsidP="00D9381D">
      <w:pPr>
        <w:pStyle w:val="Default"/>
        <w:spacing w:line="360" w:lineRule="auto"/>
      </w:pPr>
      <w:r w:rsidRPr="0035190C">
        <w:rPr>
          <w:b/>
          <w:bCs/>
        </w:rPr>
        <w:t xml:space="preserve">Bez přiložení všech výše uvedených dokumentů nebude žádost vyřízena! </w:t>
      </w:r>
    </w:p>
    <w:p w:rsidR="00D9381D" w:rsidRPr="0035190C" w:rsidRDefault="00D9381D" w:rsidP="00D9381D">
      <w:pPr>
        <w:pStyle w:val="Default"/>
        <w:spacing w:line="360" w:lineRule="auto"/>
      </w:pPr>
      <w:r w:rsidRPr="0035190C">
        <w:rPr>
          <w:b/>
          <w:bCs/>
        </w:rPr>
        <w:t xml:space="preserve">Poradce chovu zapíše udělení chovnosti do PP jedince a zajistí přeregistraci na plemenné knize ČMKU. Ta zašle PP zpět majiteli na dobírku. Ostatní originály zašle nebo předá poradce chovu zpět majiteli jedince a v dokumentaci klubu se ponechají pouze kopie. </w:t>
      </w:r>
    </w:p>
    <w:p w:rsidR="00901B8F" w:rsidRDefault="00901B8F" w:rsidP="00D9381D">
      <w:pPr>
        <w:pStyle w:val="Default"/>
        <w:spacing w:line="360" w:lineRule="auto"/>
      </w:pPr>
    </w:p>
    <w:p w:rsidR="00D9381D" w:rsidRPr="0035190C" w:rsidRDefault="00D9381D" w:rsidP="00D9381D">
      <w:pPr>
        <w:pStyle w:val="Default"/>
        <w:spacing w:line="360" w:lineRule="auto"/>
      </w:pPr>
      <w:r w:rsidRPr="0035190C">
        <w:t xml:space="preserve">Majitel </w:t>
      </w:r>
      <w:r w:rsidR="00901B8F">
        <w:t xml:space="preserve">podpisem Žádosti o zařazení do chovu </w:t>
      </w:r>
      <w:r w:rsidRPr="0035190C">
        <w:t>souhlasí s předáním svých výše uvede</w:t>
      </w:r>
      <w:r w:rsidR="00901B8F">
        <w:t>ných osobních údajů</w:t>
      </w:r>
      <w:r w:rsidRPr="0035190C">
        <w:t xml:space="preserve"> pro potřeby klubu. </w:t>
      </w:r>
    </w:p>
    <w:sectPr w:rsidR="00D9381D" w:rsidRPr="0035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CA2"/>
    <w:rsid w:val="001148DC"/>
    <w:rsid w:val="0035190C"/>
    <w:rsid w:val="00710CA2"/>
    <w:rsid w:val="008713D9"/>
    <w:rsid w:val="00901B8F"/>
    <w:rsid w:val="009863E8"/>
    <w:rsid w:val="00D9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72935-B1E0-4724-8EBD-34414EA5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938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SARINA2</dc:creator>
  <cp:keywords/>
  <dc:description/>
  <cp:lastModifiedBy>SARINA2</cp:lastModifiedBy>
  <cp:revision>2</cp:revision>
  <dcterms:created xsi:type="dcterms:W3CDTF">2018-03-01T19:59:00Z</dcterms:created>
  <dcterms:modified xsi:type="dcterms:W3CDTF">2018-03-01T19:59:00Z</dcterms:modified>
</cp:coreProperties>
</file>